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年度机电养护综合管养项目-广东省连平（赣粤界）至从化公路工程LCD显示单元及支架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1B94CE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2023-12-06T01:31:50Z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